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E9" w:rsidRPr="002C09C8" w:rsidRDefault="003123E9" w:rsidP="002C09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C09C8">
        <w:rPr>
          <w:rFonts w:ascii="Times New Roman" w:hAnsi="Times New Roman" w:cs="Times New Roman"/>
          <w:sz w:val="24"/>
          <w:szCs w:val="24"/>
          <w:lang w:val="ro-RO"/>
        </w:rPr>
        <w:t>Liceul Tehnologic de Electrotehnică şi Telecomunicaţii Constanţa</w:t>
      </w:r>
    </w:p>
    <w:p w:rsidR="003123E9" w:rsidRPr="002C09C8" w:rsidRDefault="003123E9" w:rsidP="002C0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123E9" w:rsidRPr="002C09C8" w:rsidRDefault="001A58F0" w:rsidP="002C0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09C8">
        <w:rPr>
          <w:rFonts w:ascii="Times New Roman" w:hAnsi="Times New Roman" w:cs="Times New Roman"/>
          <w:b/>
          <w:sz w:val="28"/>
          <w:szCs w:val="28"/>
          <w:lang w:val="ro-RO"/>
        </w:rPr>
        <w:t>Rezultate Olimpiada de Limbă E</w:t>
      </w:r>
      <w:r w:rsidR="002C09C8" w:rsidRPr="002C09C8">
        <w:rPr>
          <w:rFonts w:ascii="Times New Roman" w:hAnsi="Times New Roman" w:cs="Times New Roman"/>
          <w:b/>
          <w:sz w:val="28"/>
          <w:szCs w:val="28"/>
          <w:lang w:val="ro-RO"/>
        </w:rPr>
        <w:t>ngleză -</w:t>
      </w:r>
      <w:r w:rsidR="003123E9" w:rsidRPr="002C09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C09C8" w:rsidRPr="002C09C8">
        <w:rPr>
          <w:rFonts w:ascii="Times New Roman" w:hAnsi="Times New Roman" w:cs="Times New Roman"/>
          <w:b/>
          <w:sz w:val="28"/>
          <w:szCs w:val="28"/>
          <w:lang w:val="ro-RO"/>
        </w:rPr>
        <w:t>etapa pe școală,</w:t>
      </w:r>
    </w:p>
    <w:p w:rsidR="003123E9" w:rsidRDefault="001A58F0" w:rsidP="002C0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09C8">
        <w:rPr>
          <w:rFonts w:ascii="Times New Roman" w:hAnsi="Times New Roman" w:cs="Times New Roman"/>
          <w:b/>
          <w:sz w:val="28"/>
          <w:szCs w:val="28"/>
          <w:lang w:val="ro-RO"/>
        </w:rPr>
        <w:t>an şcolar 2018-2019</w:t>
      </w:r>
    </w:p>
    <w:p w:rsidR="00AE3E81" w:rsidRDefault="00AE3E81" w:rsidP="00AE3E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o-RO"/>
        </w:rPr>
      </w:pPr>
      <w:r>
        <w:rPr>
          <w:rFonts w:ascii="Times New Roman" w:hAnsi="Times New Roman" w:cs="Times New Roman"/>
          <w:b/>
          <w:sz w:val="30"/>
          <w:szCs w:val="30"/>
          <w:lang w:val="ro-RO"/>
        </w:rPr>
        <w:t>(elevi calificați la etapa locală – 16.02.2019)</w:t>
      </w:r>
    </w:p>
    <w:p w:rsidR="002C09C8" w:rsidRPr="00AE3E81" w:rsidRDefault="002C09C8" w:rsidP="002C09C8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EE1FEA" w:rsidRDefault="00711468" w:rsidP="002C09C8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2C09C8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1A58F0" w:rsidRPr="002C09C8">
        <w:rPr>
          <w:rFonts w:ascii="Times New Roman" w:hAnsi="Times New Roman" w:cs="Times New Roman"/>
          <w:sz w:val="24"/>
          <w:szCs w:val="24"/>
          <w:lang w:val="ro-RO"/>
        </w:rPr>
        <w:t>Olimpiada de Limbă Engleză</w:t>
      </w:r>
      <w:r w:rsidRPr="002C09C8">
        <w:rPr>
          <w:rFonts w:ascii="Times New Roman" w:hAnsi="Times New Roman" w:cs="Times New Roman"/>
          <w:sz w:val="24"/>
          <w:szCs w:val="24"/>
          <w:lang w:val="ro-RO"/>
        </w:rPr>
        <w:t xml:space="preserve"> – etapa pe școală,</w:t>
      </w:r>
      <w:r w:rsidR="001A58F0" w:rsidRPr="002C09C8">
        <w:rPr>
          <w:rFonts w:ascii="Times New Roman" w:hAnsi="Times New Roman" w:cs="Times New Roman"/>
          <w:sz w:val="24"/>
          <w:szCs w:val="24"/>
          <w:lang w:val="ro-RO"/>
        </w:rPr>
        <w:t xml:space="preserve"> s-a desfășurat vineri, </w:t>
      </w:r>
      <w:r w:rsidR="001A58F0" w:rsidRPr="002C0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18 ianuarie 2019</w:t>
      </w:r>
      <w:r w:rsidRPr="001F5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. </w:t>
      </w:r>
    </w:p>
    <w:p w:rsidR="00711468" w:rsidRDefault="00711468" w:rsidP="002C09C8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F5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**Conform metodologiei, </w:t>
      </w:r>
      <w:r w:rsidRPr="001F5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1F53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>La nivel liceal</w:t>
      </w:r>
      <w:r w:rsidRPr="001F53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o-RO"/>
        </w:rPr>
        <w:t xml:space="preserve">, </w:t>
      </w:r>
      <w:r w:rsidRPr="001F53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 xml:space="preserve">la primele două etape – pe școală și locală,  calificarea  la etapa superioară se face prin acumularea a </w:t>
      </w:r>
      <w:r w:rsidRPr="001F531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ro-RO"/>
        </w:rPr>
        <w:t>minimum 85 puncte</w:t>
      </w:r>
      <w:r w:rsidRPr="001F53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o-RO"/>
        </w:rPr>
        <w:t xml:space="preserve"> (etapa pe școală)</w:t>
      </w:r>
      <w:r w:rsidRPr="001F53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 xml:space="preserve"> și respectiv 90 de puncte (etapa locală), la proba scrisă a fiecărei etape</w:t>
      </w:r>
      <w:r w:rsidRPr="001F5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.”</w:t>
      </w:r>
    </w:p>
    <w:p w:rsidR="002C09C8" w:rsidRPr="001F531E" w:rsidRDefault="002C09C8" w:rsidP="002C09C8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350"/>
        <w:gridCol w:w="3780"/>
        <w:gridCol w:w="2947"/>
        <w:gridCol w:w="1733"/>
      </w:tblGrid>
      <w:tr w:rsidR="003123E9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9" w:rsidRPr="001F531E" w:rsidRDefault="00312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9" w:rsidRPr="001F531E" w:rsidRDefault="00312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 elevului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9" w:rsidRPr="001F531E" w:rsidRDefault="00312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îndrumător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9" w:rsidRPr="001F531E" w:rsidRDefault="0071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</w:t>
            </w:r>
          </w:p>
        </w:tc>
      </w:tr>
      <w:tr w:rsidR="003123E9" w:rsidRPr="001F531E" w:rsidTr="003123E9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9" w:rsidRPr="001F531E" w:rsidRDefault="00312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 a IX-a</w:t>
            </w:r>
          </w:p>
        </w:tc>
      </w:tr>
      <w:tr w:rsidR="003123E9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9" w:rsidRPr="001F531E" w:rsidRDefault="00312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9" w:rsidRPr="001F531E" w:rsidRDefault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Andrieș Sebastian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E9" w:rsidRPr="001F531E" w:rsidRDefault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9" w:rsidRPr="001F531E" w:rsidRDefault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90p</w:t>
            </w:r>
          </w:p>
        </w:tc>
      </w:tr>
      <w:tr w:rsidR="001F531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Bavela Cosmin Nicolae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85p</w:t>
            </w:r>
          </w:p>
        </w:tc>
      </w:tr>
      <w:tr w:rsidR="001F531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Borcănea Alexandru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88p</w:t>
            </w:r>
          </w:p>
        </w:tc>
      </w:tr>
      <w:tr w:rsidR="001F531E" w:rsidRPr="001F531E" w:rsidTr="001F53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 xml:space="preserve">Constantinescu Andrei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88p</w:t>
            </w:r>
          </w:p>
        </w:tc>
      </w:tr>
      <w:tr w:rsidR="001F531E" w:rsidRPr="001F531E" w:rsidTr="001F53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Crețu Alexandru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85p</w:t>
            </w:r>
          </w:p>
        </w:tc>
      </w:tr>
      <w:tr w:rsidR="001F531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Ficuț Luis Fabian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89p</w:t>
            </w:r>
          </w:p>
        </w:tc>
      </w:tr>
      <w:tr w:rsidR="001F531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Horneț Mihnea Adrian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85p</w:t>
            </w:r>
          </w:p>
        </w:tc>
      </w:tr>
      <w:tr w:rsidR="001F531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Hușanu Matei Constantin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90p</w:t>
            </w:r>
          </w:p>
        </w:tc>
      </w:tr>
      <w:tr w:rsidR="001F531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Mavriș Alexandru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89p</w:t>
            </w:r>
          </w:p>
        </w:tc>
      </w:tr>
      <w:tr w:rsidR="001F531E" w:rsidRPr="001F531E" w:rsidTr="001F53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Rusescu George Dumitru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88p</w:t>
            </w:r>
          </w:p>
        </w:tc>
      </w:tr>
      <w:tr w:rsidR="001F531E" w:rsidRPr="001F531E" w:rsidTr="001F53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Scumpieru Adrian Paul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85p</w:t>
            </w:r>
          </w:p>
        </w:tc>
      </w:tr>
      <w:tr w:rsidR="001F531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Stan Ioan Victor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90p</w:t>
            </w:r>
          </w:p>
        </w:tc>
      </w:tr>
      <w:tr w:rsidR="001F531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Stroe Sebastian Ștefan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86p</w:t>
            </w:r>
          </w:p>
        </w:tc>
      </w:tr>
      <w:tr w:rsidR="001F531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Tatomir Eduard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88p</w:t>
            </w:r>
          </w:p>
        </w:tc>
      </w:tr>
      <w:tr w:rsidR="001F531E" w:rsidRPr="001F531E" w:rsidTr="001F53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1F531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Văcaru Victor Ion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85p</w:t>
            </w:r>
          </w:p>
        </w:tc>
      </w:tr>
      <w:tr w:rsidR="001F531E" w:rsidRPr="001F531E" w:rsidTr="003123E9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Clasa a X-a </w:t>
            </w:r>
          </w:p>
        </w:tc>
      </w:tr>
      <w:tr w:rsidR="001F531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Botezatu Mihai Alexandru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88p</w:t>
            </w:r>
          </w:p>
        </w:tc>
      </w:tr>
      <w:tr w:rsidR="001F531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Burlacu Vlad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85p</w:t>
            </w:r>
          </w:p>
        </w:tc>
      </w:tr>
      <w:tr w:rsidR="001F531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Calciu Adrian Mihai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85p</w:t>
            </w:r>
          </w:p>
        </w:tc>
      </w:tr>
      <w:tr w:rsidR="001F531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Dorosan Adriana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87p</w:t>
            </w:r>
          </w:p>
        </w:tc>
      </w:tr>
      <w:tr w:rsidR="001F531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Geacarel Cosmin Andrei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AE3E81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85p</w:t>
            </w:r>
          </w:p>
        </w:tc>
      </w:tr>
      <w:tr w:rsidR="001F531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  <w:r w:rsidRPr="001F531E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Iordăchescu Andrei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87p</w:t>
            </w:r>
          </w:p>
        </w:tc>
      </w:tr>
      <w:tr w:rsidR="001F531E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pStyle w:val="Default"/>
              <w:jc w:val="center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  <w:r w:rsidRPr="001F531E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Stanciu Sebastian Iulian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1E" w:rsidRPr="001F531E" w:rsidRDefault="001F531E" w:rsidP="001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89p</w:t>
            </w:r>
          </w:p>
        </w:tc>
      </w:tr>
      <w:tr w:rsidR="00AE3E81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Talabă Andrei Viorel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85p</w:t>
            </w:r>
          </w:p>
        </w:tc>
      </w:tr>
      <w:tr w:rsidR="00AE3E81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Tîrboiu Rareș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85p</w:t>
            </w:r>
          </w:p>
        </w:tc>
      </w:tr>
      <w:tr w:rsidR="00AE3E81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 xml:space="preserve">Tubluc Ștefan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90p</w:t>
            </w:r>
          </w:p>
        </w:tc>
      </w:tr>
      <w:tr w:rsidR="00AE3E81" w:rsidRPr="001F531E" w:rsidTr="003123E9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 a XI-a</w:t>
            </w:r>
          </w:p>
        </w:tc>
      </w:tr>
      <w:tr w:rsidR="00AE3E81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1F531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Anefi Akan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85p</w:t>
            </w:r>
          </w:p>
        </w:tc>
      </w:tr>
      <w:tr w:rsidR="00AE3E81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1F531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Arvat George Marian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88p</w:t>
            </w:r>
          </w:p>
        </w:tc>
      </w:tr>
      <w:tr w:rsidR="00AE3E81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1F531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Burlacu Valentin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87p</w:t>
            </w:r>
          </w:p>
        </w:tc>
      </w:tr>
      <w:tr w:rsidR="00AE3E81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1F531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Chirculescu David Adrian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89p</w:t>
            </w:r>
          </w:p>
        </w:tc>
      </w:tr>
      <w:tr w:rsidR="00AE3E81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1F531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Ciobanu Ilie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85p</w:t>
            </w:r>
          </w:p>
        </w:tc>
      </w:tr>
      <w:tr w:rsidR="00AE3E81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1F531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Mazilu Răzvan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85p</w:t>
            </w:r>
          </w:p>
        </w:tc>
      </w:tr>
      <w:tr w:rsidR="00AE3E81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Oancea Mihnea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90p</w:t>
            </w:r>
          </w:p>
        </w:tc>
      </w:tr>
      <w:tr w:rsidR="00AE3E81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Pospihal Mihail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85p</w:t>
            </w:r>
          </w:p>
        </w:tc>
      </w:tr>
      <w:tr w:rsidR="00AE3E81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Teja Mario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85p</w:t>
            </w:r>
          </w:p>
        </w:tc>
      </w:tr>
      <w:tr w:rsidR="00AE3E81" w:rsidRPr="001F531E" w:rsidTr="00751518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 a XII-a</w:t>
            </w:r>
          </w:p>
        </w:tc>
      </w:tr>
      <w:tr w:rsidR="00AE3E81" w:rsidRPr="001F531E" w:rsidTr="002C2F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1F531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Omer Gian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81" w:rsidRPr="001F531E" w:rsidRDefault="00AE3E81" w:rsidP="00AE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85p</w:t>
            </w:r>
          </w:p>
        </w:tc>
      </w:tr>
    </w:tbl>
    <w:p w:rsidR="001F531E" w:rsidRPr="001F531E" w:rsidRDefault="001F531E" w:rsidP="001F531E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  <w:lang w:val="it-IT"/>
        </w:rPr>
      </w:pPr>
      <w:r w:rsidRPr="001F531E">
        <w:rPr>
          <w:rFonts w:ascii="Times New Roman" w:hAnsi="Times New Roman" w:cs="Times New Roman"/>
          <w:sz w:val="10"/>
          <w:szCs w:val="10"/>
          <w:lang w:val="it-IT"/>
        </w:rPr>
        <w:t xml:space="preserve">    </w:t>
      </w:r>
    </w:p>
    <w:p w:rsidR="00AD4FDB" w:rsidRDefault="00AD4FDB" w:rsidP="001F53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AD4FDB" w:rsidRDefault="00AD4FDB" w:rsidP="001F53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AD4FDB" w:rsidRDefault="00AD4FDB" w:rsidP="001F53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AD4FDB" w:rsidRDefault="00AD4FDB" w:rsidP="001F53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AD4FDB" w:rsidRPr="002C09C8" w:rsidRDefault="00AD4FDB" w:rsidP="00AD4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09C8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Rezultate Olimpiada de Limbă Engleză - etapa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loca</w:t>
      </w:r>
      <w:r w:rsidRPr="002C09C8">
        <w:rPr>
          <w:rFonts w:ascii="Times New Roman" w:hAnsi="Times New Roman" w:cs="Times New Roman"/>
          <w:b/>
          <w:sz w:val="28"/>
          <w:szCs w:val="28"/>
          <w:lang w:val="ro-RO"/>
        </w:rPr>
        <w:t>lă,</w:t>
      </w:r>
    </w:p>
    <w:p w:rsidR="00AD4FDB" w:rsidRDefault="00AD4FDB" w:rsidP="00AD4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09C8">
        <w:rPr>
          <w:rFonts w:ascii="Times New Roman" w:hAnsi="Times New Roman" w:cs="Times New Roman"/>
          <w:b/>
          <w:sz w:val="28"/>
          <w:szCs w:val="28"/>
          <w:lang w:val="ro-RO"/>
        </w:rPr>
        <w:t>an şcolar 2018-2019</w:t>
      </w:r>
    </w:p>
    <w:p w:rsidR="00AD4FDB" w:rsidRDefault="00AD4FDB" w:rsidP="00AD4FD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o-RO"/>
        </w:rPr>
      </w:pPr>
      <w:r>
        <w:rPr>
          <w:rFonts w:ascii="Times New Roman" w:hAnsi="Times New Roman" w:cs="Times New Roman"/>
          <w:b/>
          <w:sz w:val="30"/>
          <w:szCs w:val="30"/>
          <w:lang w:val="ro-RO"/>
        </w:rPr>
        <w:t>(elevi calificați la etapa județeană –09.03.2019 )</w:t>
      </w:r>
    </w:p>
    <w:p w:rsidR="00AD4FDB" w:rsidRPr="00AE3E81" w:rsidRDefault="00AD4FDB" w:rsidP="00AD4FDB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AD4FDB" w:rsidRDefault="00AD4FDB" w:rsidP="00AD4FDB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2C09C8">
        <w:rPr>
          <w:rFonts w:ascii="Times New Roman" w:hAnsi="Times New Roman" w:cs="Times New Roman"/>
          <w:sz w:val="24"/>
          <w:szCs w:val="24"/>
          <w:lang w:val="ro-RO"/>
        </w:rPr>
        <w:t xml:space="preserve">*Olimpiada de Limbă Engleză – etapa pe școală, s-a desfășurat vineri,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16 februa</w:t>
      </w:r>
      <w:r w:rsidRPr="002C0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rie 2019</w:t>
      </w:r>
      <w:r w:rsidRPr="001F5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. </w:t>
      </w:r>
    </w:p>
    <w:p w:rsidR="00AD4FDB" w:rsidRDefault="00AD4FDB" w:rsidP="00AD4FDB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F5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**Conform metodologiei, </w:t>
      </w:r>
      <w:r w:rsidRPr="001F5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1F53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>La nivel liceal</w:t>
      </w:r>
      <w:r w:rsidRPr="001F53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o-RO"/>
        </w:rPr>
        <w:t xml:space="preserve">, </w:t>
      </w:r>
      <w:r w:rsidRPr="001F53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 xml:space="preserve">la primele două etape – pe școală și locală,  calificarea  la etapa superioară se face prin acumularea a </w:t>
      </w:r>
      <w:r w:rsidRPr="00AD4F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>minimum 85 puncte (etapa pe școală)</w:t>
      </w:r>
      <w:r w:rsidRPr="001F53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 xml:space="preserve"> și respectiv </w:t>
      </w:r>
      <w:r w:rsidRPr="00AD4FD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ro-RO"/>
        </w:rPr>
        <w:t xml:space="preserve">90 de puncte </w:t>
      </w:r>
      <w:r w:rsidRPr="00AD4FD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o-RO"/>
        </w:rPr>
        <w:t>(etapa locală)</w:t>
      </w:r>
      <w:r w:rsidRPr="001F53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o-RO"/>
        </w:rPr>
        <w:t>, la proba scrisă a fiecărei etape</w:t>
      </w:r>
      <w:r w:rsidRPr="001F5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.”</w:t>
      </w:r>
    </w:p>
    <w:p w:rsidR="00AD4FDB" w:rsidRPr="001F531E" w:rsidRDefault="00AD4FDB" w:rsidP="00AD4FDB">
      <w:pPr>
        <w:pStyle w:val="ListParagraph"/>
        <w:spacing w:after="0" w:line="240" w:lineRule="auto"/>
        <w:ind w:left="0" w:right="-69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350"/>
        <w:gridCol w:w="3780"/>
        <w:gridCol w:w="2947"/>
        <w:gridCol w:w="1733"/>
      </w:tblGrid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 elevului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 îndrumător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</w:t>
            </w:r>
          </w:p>
        </w:tc>
      </w:tr>
      <w:tr w:rsidR="00AD4FDB" w:rsidRPr="001F531E" w:rsidTr="007135D4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 a IX-a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B" w:rsidRPr="00E95702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57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Andrieș Sebastian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E9570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76,5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E95702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57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Bavela Cosmin Nicolae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E9570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67,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E95702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57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Borcănea Alexandru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E9570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,5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E95702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57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 xml:space="preserve">Constantinescu Andrei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E9570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E95702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57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Crețu Alexandru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E9570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E95702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57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Ficuț Luis Fabian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E9570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E95702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57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Horneț Mihnea Adrian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E9570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68,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E95702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57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Hușanu Matei Constantin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E9570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68,</w:t>
            </w: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E95702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57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Mavriș Alexandru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AD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E95702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57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Rusescu George Dumitru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79,5</w:t>
            </w: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E95702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57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Scumpieru Adrian Paul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E9570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E95702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57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Stan Ioan Victor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E9570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E95702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57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Stroe Sebastian Ștefan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E9570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E95702">
        <w:trPr>
          <w:trHeight w:val="1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E95702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57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Tatomir Eduard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E9570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1F531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Văcaru Victor Ion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E9570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absent</w:t>
            </w:r>
          </w:p>
        </w:tc>
      </w:tr>
      <w:tr w:rsidR="00AD4FDB" w:rsidRPr="001F531E" w:rsidTr="007135D4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Clasa a X-a 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B" w:rsidRPr="00A97701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Botezatu Mihai Alexandru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042850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B" w:rsidRPr="00A97701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Burlacu Vlad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042850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A97701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Calciu Adrian Mihai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042850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A97701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E95702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57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Dorosan Adriana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E95702" w:rsidRDefault="00E95702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57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90</w:t>
            </w:r>
            <w:r w:rsidR="00AD4FDB" w:rsidRPr="00E957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A97701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Geacarel Cosmin Andrei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97701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bookmarkStart w:id="0" w:name="_GoBack"/>
            <w:bookmarkEnd w:id="0"/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A97701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  <w:r w:rsidRPr="001F531E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Iordăchescu Andrei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042850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A97701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shd w:val="clear" w:color="auto" w:fill="FFFFFF"/>
                <w:lang w:val="ro-RO"/>
              </w:rPr>
            </w:pPr>
            <w:r w:rsidRPr="001F531E">
              <w:rPr>
                <w:rFonts w:ascii="Times New Roman" w:hAnsi="Times New Roman" w:cs="Times New Roman"/>
                <w:shd w:val="clear" w:color="auto" w:fill="FFFFFF"/>
                <w:lang w:val="ro-RO"/>
              </w:rPr>
              <w:t>Stanciu Sebastian Iulian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97701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B" w:rsidRPr="00A97701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Talabă Andrei Viorel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97701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A97701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Tîrboiu Rareș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042850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A97701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97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 xml:space="preserve">Tubluc Ștefan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042850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70,5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 a XI-a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1F531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Anefi Akan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97701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absent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1F531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Arvat George Marian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97701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A97701" w:rsidRDefault="00AD4FDB" w:rsidP="007135D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A97701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Burlacu Valentin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97701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1F531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Chirculescu David Adrian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97701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1F531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Ciobanu Ilie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Suliman Ines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97701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absent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</w:pPr>
            <w:r w:rsidRPr="001F531E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val="ro-RO"/>
              </w:rPr>
              <w:t>Mazilu Răzvan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97701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absent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Oancea Mihnea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97701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Pospihal Mihail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97701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  <w:r w:rsidR="00AD4FDB"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531E">
              <w:rPr>
                <w:rFonts w:ascii="Times New Roman" w:hAnsi="Times New Roman" w:cs="Times New Roman"/>
                <w:lang w:val="ro-RO"/>
              </w:rPr>
              <w:t>Teja Mario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Anisa Valentina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97701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</w:t>
            </w:r>
            <w:r w:rsidR="00AD4FDB" w:rsidRPr="00A97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</w:tr>
      <w:tr w:rsidR="00AD4FDB" w:rsidRPr="001F531E" w:rsidTr="007135D4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 a XII-a</w:t>
            </w:r>
          </w:p>
        </w:tc>
      </w:tr>
      <w:tr w:rsidR="00AD4FDB" w:rsidRPr="001F531E" w:rsidTr="007135D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A97701" w:rsidRDefault="00AD4FDB" w:rsidP="007135D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o-RO"/>
              </w:rPr>
            </w:pPr>
            <w:r w:rsidRPr="00A97701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o-RO"/>
              </w:rPr>
              <w:t>Omer Gian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1F531E" w:rsidRDefault="00AD4FDB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53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Guraliuc Daniela Elena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B" w:rsidRPr="00A97701" w:rsidRDefault="00A97701" w:rsidP="00713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977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96,</w:t>
            </w:r>
            <w:r w:rsidR="00AD4FDB" w:rsidRPr="00A977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5p</w:t>
            </w:r>
          </w:p>
        </w:tc>
      </w:tr>
    </w:tbl>
    <w:p w:rsidR="00AD4FDB" w:rsidRPr="001F531E" w:rsidRDefault="00AD4FDB" w:rsidP="00AD4FDB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  <w:lang w:val="it-IT"/>
        </w:rPr>
      </w:pPr>
      <w:r w:rsidRPr="001F531E">
        <w:rPr>
          <w:rFonts w:ascii="Times New Roman" w:hAnsi="Times New Roman" w:cs="Times New Roman"/>
          <w:sz w:val="10"/>
          <w:szCs w:val="10"/>
          <w:lang w:val="it-IT"/>
        </w:rPr>
        <w:t xml:space="preserve">    </w:t>
      </w:r>
    </w:p>
    <w:p w:rsidR="003123E9" w:rsidRPr="001F531E" w:rsidRDefault="003123E9" w:rsidP="001F53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C09C8">
        <w:rPr>
          <w:rFonts w:ascii="Times New Roman" w:hAnsi="Times New Roman" w:cs="Times New Roman"/>
          <w:sz w:val="24"/>
          <w:szCs w:val="24"/>
          <w:lang w:val="it-IT"/>
        </w:rPr>
        <w:t>Responsabil A</w:t>
      </w:r>
      <w:r w:rsidRPr="001F531E">
        <w:rPr>
          <w:rFonts w:ascii="Times New Roman" w:hAnsi="Times New Roman" w:cs="Times New Roman"/>
          <w:sz w:val="24"/>
          <w:szCs w:val="24"/>
          <w:lang w:val="it-IT"/>
        </w:rPr>
        <w:t>ria curricular</w:t>
      </w:r>
      <w:r w:rsidRPr="001F531E">
        <w:rPr>
          <w:rFonts w:ascii="Times New Roman" w:hAnsi="Times New Roman" w:cs="Times New Roman"/>
          <w:sz w:val="24"/>
          <w:szCs w:val="24"/>
          <w:lang w:val="ro-RO"/>
        </w:rPr>
        <w:t xml:space="preserve">ă  </w:t>
      </w:r>
      <w:r w:rsidRPr="001F531E">
        <w:rPr>
          <w:rFonts w:ascii="Times New Roman" w:hAnsi="Times New Roman" w:cs="Times New Roman"/>
          <w:i/>
          <w:sz w:val="24"/>
          <w:szCs w:val="24"/>
          <w:lang w:val="ro-RO"/>
        </w:rPr>
        <w:t>Limbă şi comunicare</w:t>
      </w:r>
      <w:r w:rsidRPr="001F531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1F531E" w:rsidRDefault="003123E9" w:rsidP="001F53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F531E">
        <w:rPr>
          <w:rFonts w:ascii="Times New Roman" w:hAnsi="Times New Roman" w:cs="Times New Roman"/>
          <w:sz w:val="24"/>
          <w:szCs w:val="24"/>
          <w:lang w:val="ro-RO"/>
        </w:rPr>
        <w:t>Prof. Guraliuc Daniela Elena</w:t>
      </w:r>
    </w:p>
    <w:p w:rsidR="003123E9" w:rsidRPr="001F531E" w:rsidRDefault="003123E9" w:rsidP="001F53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F531E">
        <w:rPr>
          <w:rFonts w:ascii="Times New Roman" w:hAnsi="Times New Roman" w:cs="Times New Roman"/>
          <w:sz w:val="24"/>
          <w:szCs w:val="24"/>
          <w:lang w:val="ro-RO"/>
        </w:rPr>
        <w:t xml:space="preserve">Director, </w:t>
      </w:r>
    </w:p>
    <w:p w:rsidR="00585261" w:rsidRPr="001F531E" w:rsidRDefault="003123E9" w:rsidP="001F53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F531E">
        <w:rPr>
          <w:rFonts w:ascii="Times New Roman" w:hAnsi="Times New Roman" w:cs="Times New Roman"/>
          <w:sz w:val="24"/>
          <w:szCs w:val="24"/>
          <w:lang w:val="ro-RO"/>
        </w:rPr>
        <w:t>Prof. Şandru Andra</w:t>
      </w:r>
    </w:p>
    <w:sectPr w:rsidR="00585261" w:rsidRPr="001F531E" w:rsidSect="001F531E">
      <w:pgSz w:w="11906" w:h="16838" w:code="9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DDA"/>
    <w:multiLevelType w:val="hybridMultilevel"/>
    <w:tmpl w:val="326EF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A4"/>
    <w:rsid w:val="00042850"/>
    <w:rsid w:val="001A58F0"/>
    <w:rsid w:val="001F531E"/>
    <w:rsid w:val="002C09C8"/>
    <w:rsid w:val="002C2F0D"/>
    <w:rsid w:val="003123E9"/>
    <w:rsid w:val="004953EE"/>
    <w:rsid w:val="00585261"/>
    <w:rsid w:val="00711468"/>
    <w:rsid w:val="008854C6"/>
    <w:rsid w:val="00A97701"/>
    <w:rsid w:val="00AD4FDB"/>
    <w:rsid w:val="00AE3E81"/>
    <w:rsid w:val="00AF1170"/>
    <w:rsid w:val="00B15AA4"/>
    <w:rsid w:val="00E95702"/>
    <w:rsid w:val="00E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668A5-A85E-47D2-AC5D-302984D0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E9"/>
    <w:pPr>
      <w:ind w:left="720"/>
      <w:contextualSpacing/>
    </w:pPr>
  </w:style>
  <w:style w:type="paragraph" w:customStyle="1" w:styleId="Default">
    <w:name w:val="Default"/>
    <w:rsid w:val="00312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23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468"/>
  </w:style>
  <w:style w:type="paragraph" w:styleId="BalloonText">
    <w:name w:val="Balloon Text"/>
    <w:basedOn w:val="Normal"/>
    <w:link w:val="BalloonTextChar"/>
    <w:uiPriority w:val="99"/>
    <w:semiHidden/>
    <w:unhideWhenUsed/>
    <w:rsid w:val="002C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2019-01-28T14:27:00Z</cp:lastPrinted>
  <dcterms:created xsi:type="dcterms:W3CDTF">2019-01-28T03:07:00Z</dcterms:created>
  <dcterms:modified xsi:type="dcterms:W3CDTF">2020-05-06T11:04:00Z</dcterms:modified>
</cp:coreProperties>
</file>